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17" w:rsidRPr="00BF1F17" w:rsidRDefault="00BF1F17" w:rsidP="00BF1F17">
      <w:pPr>
        <w:jc w:val="center"/>
        <w:rPr>
          <w:b/>
          <w:color w:val="FF0000"/>
          <w:sz w:val="36"/>
          <w:szCs w:val="36"/>
          <w:highlight w:val="yellow"/>
          <w:u w:val="single"/>
        </w:rPr>
      </w:pPr>
      <w:r w:rsidRPr="00BF1F17">
        <w:rPr>
          <w:b/>
          <w:color w:val="FF0000"/>
          <w:sz w:val="36"/>
          <w:szCs w:val="36"/>
          <w:highlight w:val="yellow"/>
          <w:u w:val="single"/>
        </w:rPr>
        <w:t>BUNSCOIL AN IÚIR</w:t>
      </w:r>
    </w:p>
    <w:p w:rsidR="004B6D95" w:rsidRDefault="00F92B0C" w:rsidP="00BF1F17">
      <w:pPr>
        <w:jc w:val="center"/>
        <w:rPr>
          <w:b/>
          <w:color w:val="FF0000"/>
          <w:sz w:val="36"/>
          <w:szCs w:val="36"/>
          <w:u w:val="single"/>
        </w:rPr>
      </w:pPr>
      <w:proofErr w:type="spellStart"/>
      <w:r>
        <w:rPr>
          <w:b/>
          <w:color w:val="FF0000"/>
          <w:sz w:val="36"/>
          <w:szCs w:val="36"/>
          <w:highlight w:val="yellow"/>
          <w:u w:val="single"/>
        </w:rPr>
        <w:t>Dátaí</w:t>
      </w:r>
      <w:proofErr w:type="spellEnd"/>
      <w:r>
        <w:rPr>
          <w:b/>
          <w:color w:val="FF0000"/>
          <w:sz w:val="36"/>
          <w:szCs w:val="36"/>
          <w:highlight w:val="yellow"/>
          <w:u w:val="single"/>
        </w:rPr>
        <w:t xml:space="preserve"> </w:t>
      </w:r>
      <w:proofErr w:type="spellStart"/>
      <w:r>
        <w:rPr>
          <w:b/>
          <w:color w:val="FF0000"/>
          <w:sz w:val="36"/>
          <w:szCs w:val="36"/>
          <w:highlight w:val="yellow"/>
          <w:u w:val="single"/>
        </w:rPr>
        <w:t>Druidim</w:t>
      </w:r>
      <w:proofErr w:type="spellEnd"/>
      <w:r>
        <w:rPr>
          <w:b/>
          <w:color w:val="FF0000"/>
          <w:sz w:val="36"/>
          <w:szCs w:val="36"/>
          <w:highlight w:val="yellow"/>
          <w:u w:val="single"/>
        </w:rPr>
        <w:t xml:space="preserve"> 2021-2022/</w:t>
      </w:r>
      <w:bookmarkStart w:id="0" w:name="_GoBack"/>
      <w:bookmarkEnd w:id="0"/>
      <w:r w:rsidR="00BF1F17" w:rsidRPr="00BF1F17">
        <w:rPr>
          <w:b/>
          <w:color w:val="FF0000"/>
          <w:sz w:val="36"/>
          <w:szCs w:val="36"/>
          <w:highlight w:val="yellow"/>
          <w:u w:val="single"/>
        </w:rPr>
        <w:t>LIST OF SCHOOL CLOSURES 2021 – 2022</w:t>
      </w:r>
    </w:p>
    <w:p w:rsidR="00BF1F17" w:rsidRDefault="00BF1F17" w:rsidP="00BF1F17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F1F17" w:rsidTr="00BF1F17">
        <w:tc>
          <w:tcPr>
            <w:tcW w:w="4649" w:type="dxa"/>
          </w:tcPr>
          <w:p w:rsidR="00BF1F17" w:rsidRDefault="00F92B0C" w:rsidP="00BF1F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Mí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/ Month</w:t>
            </w:r>
          </w:p>
        </w:tc>
        <w:tc>
          <w:tcPr>
            <w:tcW w:w="4649" w:type="dxa"/>
          </w:tcPr>
          <w:p w:rsidR="00BF1F17" w:rsidRDefault="00F92B0C" w:rsidP="00BF1F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Druidte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/ Closed</w:t>
            </w:r>
          </w:p>
        </w:tc>
        <w:tc>
          <w:tcPr>
            <w:tcW w:w="4650" w:type="dxa"/>
          </w:tcPr>
          <w:p w:rsidR="00BF1F17" w:rsidRDefault="00F92B0C" w:rsidP="00BF1F1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Ag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Pilleadh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ar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  <w:u w:val="single"/>
              </w:rPr>
              <w:t>Scoil</w:t>
            </w:r>
            <w:proofErr w:type="spellEnd"/>
            <w:r>
              <w:rPr>
                <w:b/>
                <w:color w:val="FF0000"/>
                <w:sz w:val="28"/>
                <w:szCs w:val="28"/>
                <w:u w:val="single"/>
              </w:rPr>
              <w:t>/ Returning to School</w:t>
            </w:r>
          </w:p>
        </w:tc>
      </w:tr>
      <w:tr w:rsidR="00BF1F17" w:rsidTr="00BF1F17">
        <w:tc>
          <w:tcPr>
            <w:tcW w:w="4649" w:type="dxa"/>
          </w:tcPr>
          <w:p w:rsidR="00BF1F17" w:rsidRPr="001D595D" w:rsidRDefault="00F92B0C" w:rsidP="00BF1F17">
            <w:pPr>
              <w:rPr>
                <w:b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Deireadh</w:t>
            </w:r>
            <w:proofErr w:type="spell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Fomhair</w:t>
            </w:r>
            <w:proofErr w:type="spellEnd"/>
            <w:r>
              <w:rPr>
                <w:b/>
                <w:sz w:val="28"/>
                <w:szCs w:val="28"/>
              </w:rPr>
              <w:t xml:space="preserve">/ </w:t>
            </w:r>
            <w:r w:rsidR="00BF1F17" w:rsidRPr="00F92B0C">
              <w:rPr>
                <w:b/>
                <w:color w:val="0070C0"/>
                <w:sz w:val="28"/>
                <w:szCs w:val="28"/>
              </w:rPr>
              <w:t>October</w:t>
            </w:r>
          </w:p>
        </w:tc>
        <w:tc>
          <w:tcPr>
            <w:tcW w:w="4649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Déardaoin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agus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Aoine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28ú &amp; 29ú</w:t>
            </w:r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 xml:space="preserve">Thursday &amp; Friday </w:t>
            </w:r>
            <w:r w:rsidR="00BF1F17" w:rsidRPr="00F92B0C">
              <w:rPr>
                <w:b/>
                <w:color w:val="0070C0"/>
                <w:sz w:val="28"/>
                <w:szCs w:val="28"/>
              </w:rPr>
              <w:t>28</w:t>
            </w:r>
            <w:r w:rsidR="00BF1F17"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="00BF1F17" w:rsidRPr="00F92B0C">
              <w:rPr>
                <w:b/>
                <w:color w:val="0070C0"/>
                <w:sz w:val="28"/>
                <w:szCs w:val="28"/>
              </w:rPr>
              <w:t xml:space="preserve"> &amp; 29</w:t>
            </w:r>
            <w:r w:rsidR="00BF1F17"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</w:p>
          <w:p w:rsidR="001D595D" w:rsidRDefault="001D595D" w:rsidP="00BF1F17">
            <w:pPr>
              <w:rPr>
                <w:b/>
                <w:sz w:val="28"/>
                <w:szCs w:val="28"/>
                <w:vertAlign w:val="superscript"/>
              </w:rPr>
            </w:pP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Luan 1ú Samhain</w:t>
            </w:r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 xml:space="preserve">Monday </w:t>
            </w:r>
            <w:r w:rsidR="00BF1F17" w:rsidRPr="00F92B0C">
              <w:rPr>
                <w:b/>
                <w:color w:val="0070C0"/>
                <w:sz w:val="28"/>
                <w:szCs w:val="28"/>
              </w:rPr>
              <w:t>1</w:t>
            </w:r>
            <w:r w:rsidR="00BF1F17" w:rsidRPr="00F92B0C">
              <w:rPr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November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</w:tr>
      <w:tr w:rsidR="00BF1F17" w:rsidTr="00BF1F17">
        <w:tc>
          <w:tcPr>
            <w:tcW w:w="4649" w:type="dxa"/>
          </w:tcPr>
          <w:p w:rsidR="00F92B0C" w:rsidRPr="00F92B0C" w:rsidRDefault="00F92B0C" w:rsidP="00BF1F1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Nollag</w:t>
            </w:r>
            <w:proofErr w:type="spell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/</w:t>
            </w: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Eanáir</w:t>
            </w:r>
            <w:proofErr w:type="spellEnd"/>
          </w:p>
          <w:p w:rsidR="00BF1F17" w:rsidRPr="001D595D" w:rsidRDefault="00BF1F17" w:rsidP="00BF1F17">
            <w:pPr>
              <w:rPr>
                <w:b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December</w:t>
            </w:r>
            <w:r w:rsidR="001D595D" w:rsidRPr="00F92B0C">
              <w:rPr>
                <w:b/>
                <w:color w:val="0070C0"/>
                <w:sz w:val="28"/>
                <w:szCs w:val="28"/>
              </w:rPr>
              <w:t>/January</w:t>
            </w:r>
          </w:p>
        </w:tc>
        <w:tc>
          <w:tcPr>
            <w:tcW w:w="4649" w:type="dxa"/>
          </w:tcPr>
          <w:p w:rsidR="00F92B0C" w:rsidRDefault="00F92B0C" w:rsidP="00BF1F17">
            <w:pPr>
              <w:rPr>
                <w:b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Deardaoine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23ú Nollaig – 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Mháirt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4ú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Eanáir</w:t>
            </w:r>
            <w:proofErr w:type="spellEnd"/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 xml:space="preserve">Thursday </w:t>
            </w:r>
            <w:r w:rsidR="00BF1F17" w:rsidRPr="00F92B0C">
              <w:rPr>
                <w:b/>
                <w:color w:val="0070C0"/>
                <w:sz w:val="28"/>
                <w:szCs w:val="28"/>
              </w:rPr>
              <w:t>23</w:t>
            </w:r>
            <w:r w:rsidR="00BF1F17" w:rsidRPr="00F92B0C">
              <w:rPr>
                <w:b/>
                <w:color w:val="0070C0"/>
                <w:sz w:val="28"/>
                <w:szCs w:val="28"/>
                <w:vertAlign w:val="superscript"/>
              </w:rPr>
              <w:t>rd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December – Tuesday 4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January 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Chéadaoin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5ú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Eanáir</w:t>
            </w:r>
            <w:proofErr w:type="spellEnd"/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Wednesday 5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January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</w:tr>
      <w:tr w:rsidR="00BF1F17" w:rsidTr="00BF1F17">
        <w:tc>
          <w:tcPr>
            <w:tcW w:w="4649" w:type="dxa"/>
          </w:tcPr>
          <w:p w:rsidR="00BF1F17" w:rsidRPr="001D595D" w:rsidRDefault="00F92B0C" w:rsidP="00BF1F17">
            <w:pPr>
              <w:rPr>
                <w:b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Feabhra</w:t>
            </w:r>
            <w:proofErr w:type="spell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/</w:t>
            </w:r>
            <w:r w:rsidR="001D595D" w:rsidRPr="00F92B0C">
              <w:rPr>
                <w:b/>
                <w:color w:val="0070C0"/>
                <w:sz w:val="28"/>
                <w:szCs w:val="28"/>
              </w:rPr>
              <w:t>February</w:t>
            </w:r>
          </w:p>
        </w:tc>
        <w:tc>
          <w:tcPr>
            <w:tcW w:w="4649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Luan 14ú – 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Aoine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18ú </w:t>
            </w:r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  <w:vertAlign w:val="superscript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Monday 14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– Friday 18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Luan 21ú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Feabhra</w:t>
            </w:r>
            <w:proofErr w:type="spellEnd"/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Monday 21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February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</w:tr>
      <w:tr w:rsidR="00BF1F17" w:rsidTr="00BF1F17">
        <w:tc>
          <w:tcPr>
            <w:tcW w:w="4649" w:type="dxa"/>
          </w:tcPr>
          <w:p w:rsidR="00BF1F17" w:rsidRPr="001D595D" w:rsidRDefault="00F92B0C" w:rsidP="00BF1F17">
            <w:pPr>
              <w:rPr>
                <w:b/>
                <w:sz w:val="28"/>
                <w:szCs w:val="28"/>
              </w:rPr>
            </w:pPr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Marta</w:t>
            </w:r>
            <w:r>
              <w:rPr>
                <w:b/>
                <w:sz w:val="28"/>
                <w:szCs w:val="28"/>
              </w:rPr>
              <w:t>/</w:t>
            </w:r>
            <w:r w:rsidR="001D595D" w:rsidRPr="00F92B0C">
              <w:rPr>
                <w:b/>
                <w:color w:val="0070C0"/>
                <w:sz w:val="28"/>
                <w:szCs w:val="28"/>
              </w:rPr>
              <w:t>March</w:t>
            </w:r>
          </w:p>
        </w:tc>
        <w:tc>
          <w:tcPr>
            <w:tcW w:w="4649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Chéadaoin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/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Déardaoin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/ 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Aoine</w:t>
            </w:r>
            <w:proofErr w:type="spellEnd"/>
          </w:p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16ú/17ú/18ú</w:t>
            </w:r>
          </w:p>
          <w:p w:rsidR="001D595D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 xml:space="preserve">Wednesday, Thursday &amp; Friday </w:t>
            </w:r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  <w:vertAlign w:val="superscript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16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>, 17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&amp; 18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Luan 21ú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Márta</w:t>
            </w:r>
            <w:proofErr w:type="spellEnd"/>
          </w:p>
          <w:p w:rsidR="00BF1F17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Monday 21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March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</w:tr>
      <w:tr w:rsidR="001D595D" w:rsidTr="00BF1F17">
        <w:tc>
          <w:tcPr>
            <w:tcW w:w="4649" w:type="dxa"/>
          </w:tcPr>
          <w:p w:rsidR="001D595D" w:rsidRPr="001D595D" w:rsidRDefault="00F92B0C" w:rsidP="00BF1F17">
            <w:pPr>
              <w:rPr>
                <w:b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>Aibreán</w:t>
            </w:r>
            <w:r w:rsidR="001D595D" w:rsidRPr="00F92B0C">
              <w:rPr>
                <w:b/>
                <w:color w:val="0070C0"/>
                <w:sz w:val="28"/>
                <w:szCs w:val="28"/>
              </w:rPr>
              <w:t>April</w:t>
            </w:r>
            <w:proofErr w:type="spellEnd"/>
          </w:p>
        </w:tc>
        <w:tc>
          <w:tcPr>
            <w:tcW w:w="4649" w:type="dxa"/>
          </w:tcPr>
          <w:p w:rsidR="00F92B0C" w:rsidRDefault="00F92B0C" w:rsidP="00BF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Chéadaoin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13ú -  An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Aoine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22ú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Aibreán</w:t>
            </w:r>
          </w:p>
          <w:p w:rsidR="001D595D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proofErr w:type="spellEnd"/>
            <w:r w:rsidRPr="00F92B0C">
              <w:rPr>
                <w:b/>
                <w:color w:val="0070C0"/>
                <w:sz w:val="28"/>
                <w:szCs w:val="28"/>
              </w:rPr>
              <w:t>Wednesday 13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– 22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nd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April</w:t>
            </w:r>
          </w:p>
          <w:p w:rsidR="001D595D" w:rsidRDefault="001D595D" w:rsidP="00BF1F17">
            <w:pPr>
              <w:rPr>
                <w:b/>
                <w:sz w:val="28"/>
                <w:szCs w:val="28"/>
              </w:rPr>
            </w:pP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 xml:space="preserve"> Luan 25ú 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Aibreán</w:t>
            </w:r>
            <w:proofErr w:type="spellEnd"/>
          </w:p>
          <w:p w:rsidR="001D595D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Monday 25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April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</w:tr>
      <w:tr w:rsidR="001D595D" w:rsidTr="00BF1F17">
        <w:tc>
          <w:tcPr>
            <w:tcW w:w="4649" w:type="dxa"/>
          </w:tcPr>
          <w:p w:rsidR="00F92B0C" w:rsidRPr="00F92B0C" w:rsidRDefault="00F92B0C" w:rsidP="00BF1F1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Bealtaine</w:t>
            </w:r>
            <w:proofErr w:type="spellEnd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/</w:t>
            </w:r>
            <w:proofErr w:type="spellStart"/>
            <w:r w:rsidRPr="00F92B0C">
              <w:rPr>
                <w:b/>
                <w:color w:val="538135" w:themeColor="accent6" w:themeShade="BF"/>
                <w:sz w:val="28"/>
                <w:szCs w:val="28"/>
              </w:rPr>
              <w:t>Meitheamh</w:t>
            </w:r>
            <w:proofErr w:type="spellEnd"/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May/June</w:t>
            </w:r>
          </w:p>
        </w:tc>
        <w:tc>
          <w:tcPr>
            <w:tcW w:w="4649" w:type="dxa"/>
          </w:tcPr>
          <w:p w:rsidR="00F92B0C" w:rsidRPr="00F92B0C" w:rsidRDefault="00F92B0C" w:rsidP="00BF1F1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 xml:space="preserve"> Luan 30ú </w:t>
            </w: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Bealtaine</w:t>
            </w:r>
            <w:proofErr w:type="spell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 xml:space="preserve">- An </w:t>
            </w: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Aoine</w:t>
            </w:r>
            <w:proofErr w:type="spell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 xml:space="preserve"> 3ú </w:t>
            </w: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Meitheamh</w:t>
            </w:r>
            <w:proofErr w:type="spellEnd"/>
          </w:p>
          <w:p w:rsidR="001D595D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Monday 30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 xml:space="preserve">th </w:t>
            </w:r>
            <w:r w:rsidRPr="00F92B0C">
              <w:rPr>
                <w:b/>
                <w:color w:val="0070C0"/>
                <w:sz w:val="28"/>
                <w:szCs w:val="28"/>
              </w:rPr>
              <w:t>May – Friday 3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rd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June</w:t>
            </w:r>
          </w:p>
          <w:p w:rsidR="001D595D" w:rsidRDefault="001D595D" w:rsidP="00BF1F17">
            <w:pPr>
              <w:rPr>
                <w:b/>
                <w:sz w:val="28"/>
                <w:szCs w:val="28"/>
              </w:rPr>
            </w:pP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F92B0C" w:rsidRPr="00F92B0C" w:rsidRDefault="00F92B0C" w:rsidP="00BF1F1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proofErr w:type="gram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An</w:t>
            </w:r>
            <w:proofErr w:type="gramEnd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 xml:space="preserve"> Luan 6ú </w:t>
            </w:r>
            <w:proofErr w:type="spellStart"/>
            <w:r w:rsidRPr="00F92B0C">
              <w:rPr>
                <w:b/>
                <w:color w:val="385623" w:themeColor="accent6" w:themeShade="80"/>
                <w:sz w:val="28"/>
                <w:szCs w:val="28"/>
              </w:rPr>
              <w:t>Meitheamh</w:t>
            </w:r>
            <w:proofErr w:type="spellEnd"/>
          </w:p>
          <w:p w:rsidR="001D595D" w:rsidRPr="00F92B0C" w:rsidRDefault="001D595D" w:rsidP="00BF1F17">
            <w:pPr>
              <w:rPr>
                <w:b/>
                <w:color w:val="0070C0"/>
                <w:sz w:val="28"/>
                <w:szCs w:val="28"/>
              </w:rPr>
            </w:pPr>
            <w:r w:rsidRPr="00F92B0C">
              <w:rPr>
                <w:b/>
                <w:color w:val="0070C0"/>
                <w:sz w:val="28"/>
                <w:szCs w:val="28"/>
              </w:rPr>
              <w:t>Monday 6</w:t>
            </w:r>
            <w:r w:rsidRPr="00F92B0C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Pr="00F92B0C">
              <w:rPr>
                <w:b/>
                <w:color w:val="0070C0"/>
                <w:sz w:val="28"/>
                <w:szCs w:val="28"/>
              </w:rPr>
              <w:t xml:space="preserve"> June</w:t>
            </w:r>
          </w:p>
          <w:p w:rsidR="001D595D" w:rsidRPr="001D595D" w:rsidRDefault="001D595D" w:rsidP="00BF1F17">
            <w:pPr>
              <w:rPr>
                <w:b/>
                <w:sz w:val="28"/>
                <w:szCs w:val="28"/>
              </w:rPr>
            </w:pPr>
          </w:p>
        </w:tc>
      </w:tr>
    </w:tbl>
    <w:p w:rsidR="00BF1F17" w:rsidRPr="00BF1F17" w:rsidRDefault="00BF1F17" w:rsidP="001D595D">
      <w:pPr>
        <w:rPr>
          <w:b/>
          <w:color w:val="FF0000"/>
          <w:sz w:val="28"/>
          <w:szCs w:val="28"/>
          <w:u w:val="single"/>
        </w:rPr>
      </w:pPr>
    </w:p>
    <w:sectPr w:rsidR="00BF1F17" w:rsidRPr="00BF1F17" w:rsidSect="00BF1F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7"/>
    <w:rsid w:val="001D595D"/>
    <w:rsid w:val="004B6D95"/>
    <w:rsid w:val="00BF1F17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3AD9"/>
  <w15:chartTrackingRefBased/>
  <w15:docId w15:val="{3485CB24-66B9-484D-833A-1B07730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MCMANUS</dc:creator>
  <cp:keywords/>
  <dc:description/>
  <cp:lastModifiedBy>C Catney</cp:lastModifiedBy>
  <cp:revision>2</cp:revision>
  <dcterms:created xsi:type="dcterms:W3CDTF">2021-11-11T14:04:00Z</dcterms:created>
  <dcterms:modified xsi:type="dcterms:W3CDTF">2021-11-11T14:04:00Z</dcterms:modified>
</cp:coreProperties>
</file>